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075E" w:rsidR="0061148E" w:rsidRPr="00C834E2" w:rsidRDefault="006C7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3A1A" w:rsidR="0061148E" w:rsidRPr="00C834E2" w:rsidRDefault="006C7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12FE9" w:rsidR="00B87ED3" w:rsidRPr="00944D28" w:rsidRDefault="006C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BC311" w:rsidR="00B87ED3" w:rsidRPr="00944D28" w:rsidRDefault="006C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79114" w:rsidR="00B87ED3" w:rsidRPr="00944D28" w:rsidRDefault="006C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45380" w:rsidR="00B87ED3" w:rsidRPr="00944D28" w:rsidRDefault="006C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9C8F" w:rsidR="00B87ED3" w:rsidRPr="00944D28" w:rsidRDefault="006C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BB83D" w:rsidR="00B87ED3" w:rsidRPr="00944D28" w:rsidRDefault="006C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CE7AC" w:rsidR="00B87ED3" w:rsidRPr="00944D28" w:rsidRDefault="006C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8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0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A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2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1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2C9D7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0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E978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C7CF2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77004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111C8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01F4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4AB42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57414" w:rsidR="00B87ED3" w:rsidRPr="00944D28" w:rsidRDefault="006C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E854" w:rsidR="00B87ED3" w:rsidRPr="00944D28" w:rsidRDefault="006C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6E37D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A2110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40048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D5C83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639B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40802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A6A3E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4ABE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BAF39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353AE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7C6D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A465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75992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E05FB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3695D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1C5A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205AB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3C83E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238DC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BEC9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B5F6B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7B7F" w:rsidR="00B87ED3" w:rsidRPr="00944D28" w:rsidRDefault="006C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006BB" w:rsidR="00B87ED3" w:rsidRPr="00944D28" w:rsidRDefault="006C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6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6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A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9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F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C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F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E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DA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