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75894" w:rsidR="00C34772" w:rsidRPr="0026421F" w:rsidRDefault="00457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E3772" w:rsidR="00C34772" w:rsidRPr="00D339A1" w:rsidRDefault="00457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917F5" w:rsidR="002A7340" w:rsidRPr="00CD56BA" w:rsidRDefault="00457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DCA1E" w:rsidR="002A7340" w:rsidRPr="00CD56BA" w:rsidRDefault="00457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3BA5B" w:rsidR="002A7340" w:rsidRPr="00CD56BA" w:rsidRDefault="00457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9BEB6" w:rsidR="002A7340" w:rsidRPr="00CD56BA" w:rsidRDefault="00457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D9315" w:rsidR="002A7340" w:rsidRPr="00CD56BA" w:rsidRDefault="00457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65BBA" w:rsidR="002A7340" w:rsidRPr="00CD56BA" w:rsidRDefault="00457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2590C" w:rsidR="002A7340" w:rsidRPr="00CD56BA" w:rsidRDefault="00457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E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8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9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2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A7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7D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56EF6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91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AF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1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93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B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F2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E8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8FCF8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10F67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25A1C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E57F9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8086C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15148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B8E78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D7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8D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7D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18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7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81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5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7F4EC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EB76B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5B0BD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5F216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1BEF3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218E6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8878B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BC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F7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A0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4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72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1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4A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E3136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C5780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ADD4E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1D7AD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AE45E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8901A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586BF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2D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59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8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B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7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D3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F5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3F161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56F7F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94AB2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CD288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5422A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7FA95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16813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3EA2C" w:rsidR="001835FB" w:rsidRPr="006D22CC" w:rsidRDefault="00457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0F159" w:rsidR="001835FB" w:rsidRPr="006D22CC" w:rsidRDefault="00457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36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5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7F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4E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2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D9BF2" w:rsidR="009A6C64" w:rsidRPr="00730585" w:rsidRDefault="00457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3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EC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1B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26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B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1B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A4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2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63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4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6F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C3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5F8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E66" w:rsidRPr="00B537C7" w:rsidRDefault="00457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847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E6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