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6862" w:rsidR="0061148E" w:rsidRPr="00944D28" w:rsidRDefault="00A10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E843" w:rsidR="0061148E" w:rsidRPr="004A7085" w:rsidRDefault="00A10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9C3D3E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08279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8F9D9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3ABE8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8FE300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A1A7B0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CC8FD2" w:rsidR="00E22E60" w:rsidRPr="007D5604" w:rsidRDefault="00A100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A2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E35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81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55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51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4E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3403D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5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874BD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8EB09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8C4B1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18F10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D46D7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69FE5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B88D4" w:rsidR="00B87ED3" w:rsidRPr="007D5604" w:rsidRDefault="00A100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D4F1A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5F68A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40FEE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8DDF9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0CDCC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6B0DD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DC3FE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130F" w:rsidR="00B87ED3" w:rsidRPr="00944D28" w:rsidRDefault="00A1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4F761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CF209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E4014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8F21E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CE770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FA3A8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85ED0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6ECFD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EBDB2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35891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3A3BC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DF205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A3C57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33523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5F0976" w:rsidR="00B87ED3" w:rsidRPr="007D5604" w:rsidRDefault="00A100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FCF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FA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35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889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C1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860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F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D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05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