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FFEB8" w:rsidR="00FD3806" w:rsidRPr="00A72646" w:rsidRDefault="003A1E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B57B42" w:rsidR="00FD3806" w:rsidRPr="002A5E6C" w:rsidRDefault="003A1E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E60BE" w:rsidR="00B87ED3" w:rsidRPr="00AF0D95" w:rsidRDefault="003A1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3E639" w:rsidR="00B87ED3" w:rsidRPr="00AF0D95" w:rsidRDefault="003A1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93319" w:rsidR="00B87ED3" w:rsidRPr="00AF0D95" w:rsidRDefault="003A1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44C11" w:rsidR="00B87ED3" w:rsidRPr="00AF0D95" w:rsidRDefault="003A1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F954C" w:rsidR="00B87ED3" w:rsidRPr="00AF0D95" w:rsidRDefault="003A1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474B0" w:rsidR="00B87ED3" w:rsidRPr="00AF0D95" w:rsidRDefault="003A1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3479B" w:rsidR="00B87ED3" w:rsidRPr="00AF0D95" w:rsidRDefault="003A1E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BA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4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39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55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D0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0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41FE" w:rsidR="00B87ED3" w:rsidRPr="00AF0D95" w:rsidRDefault="003A1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21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2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2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69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D5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C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6E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6334A" w:rsidR="00B87ED3" w:rsidRPr="00AF0D95" w:rsidRDefault="003A1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A235A" w:rsidR="00B87ED3" w:rsidRPr="00AF0D95" w:rsidRDefault="003A1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F9393" w:rsidR="00B87ED3" w:rsidRPr="00AF0D95" w:rsidRDefault="003A1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9A41E" w:rsidR="00B87ED3" w:rsidRPr="00AF0D95" w:rsidRDefault="003A1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4F417" w:rsidR="00B87ED3" w:rsidRPr="00AF0D95" w:rsidRDefault="003A1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3964C" w:rsidR="00B87ED3" w:rsidRPr="00AF0D95" w:rsidRDefault="003A1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B9CDE" w:rsidR="00B87ED3" w:rsidRPr="00AF0D95" w:rsidRDefault="003A1E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6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D2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E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B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3600A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DC2D0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5F018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8EE8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B76ED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6A4C6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A69A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84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76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92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123EF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E7687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B134C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94D6A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95467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330DB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03EAD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F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5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3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1DDC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C3E1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09198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6367C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4470F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54137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B01D9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7723" w:rsidR="00B87ED3" w:rsidRPr="00AF0D95" w:rsidRDefault="003A1E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E4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F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3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28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FC852" w:rsidR="00B87ED3" w:rsidRPr="00AF0D95" w:rsidRDefault="003A1E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C5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6B6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A6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905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31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B7B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64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B55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46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F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8E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0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89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E33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