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B278B" w:rsidR="00FD3806" w:rsidRPr="00A72646" w:rsidRDefault="00B36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FAB3B" w:rsidR="00FD3806" w:rsidRPr="002A5E6C" w:rsidRDefault="00B36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7670" w:rsidR="00B87ED3" w:rsidRPr="00AF0D95" w:rsidRDefault="00B36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DDA6D" w:rsidR="00B87ED3" w:rsidRPr="00AF0D95" w:rsidRDefault="00B36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C00BE" w:rsidR="00B87ED3" w:rsidRPr="00AF0D95" w:rsidRDefault="00B36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F61FA" w:rsidR="00B87ED3" w:rsidRPr="00AF0D95" w:rsidRDefault="00B36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43185" w:rsidR="00B87ED3" w:rsidRPr="00AF0D95" w:rsidRDefault="00B36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76BB9" w:rsidR="00B87ED3" w:rsidRPr="00AF0D95" w:rsidRDefault="00B36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7642C" w:rsidR="00B87ED3" w:rsidRPr="00AF0D95" w:rsidRDefault="00B36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90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82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1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E6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D0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B1DDC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A9D35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B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D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A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9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D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3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DF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8DF0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2556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DAD2B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FD276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23A7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04B18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07E5" w:rsidR="00B87ED3" w:rsidRPr="00AF0D95" w:rsidRDefault="00B36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2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E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B0DAC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3026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E9FD8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23EF3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ADB2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F756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5FE1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0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F8A8E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3FD19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8FF3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19C5C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E135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F4AB6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00FD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8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A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D2AF4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3A91D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349E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EF652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43E8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9ED4D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0CE2" w:rsidR="00B87ED3" w:rsidRPr="00AF0D95" w:rsidRDefault="00B36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6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4876" w:rsidR="00B87ED3" w:rsidRPr="00AF0D95" w:rsidRDefault="00B367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F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AD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7B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