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EEA8F" w:rsidR="00FD3806" w:rsidRPr="00A72646" w:rsidRDefault="00645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AAD1D" w:rsidR="00FD3806" w:rsidRPr="002A5E6C" w:rsidRDefault="00645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A2407" w:rsidR="00B87ED3" w:rsidRPr="00AF0D95" w:rsidRDefault="00645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60CD0" w:rsidR="00B87ED3" w:rsidRPr="00AF0D95" w:rsidRDefault="00645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059A7" w:rsidR="00B87ED3" w:rsidRPr="00AF0D95" w:rsidRDefault="00645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28ACB" w:rsidR="00B87ED3" w:rsidRPr="00AF0D95" w:rsidRDefault="00645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1BD2" w:rsidR="00B87ED3" w:rsidRPr="00AF0D95" w:rsidRDefault="00645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4668" w:rsidR="00B87ED3" w:rsidRPr="00AF0D95" w:rsidRDefault="00645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94267" w:rsidR="00B87ED3" w:rsidRPr="00AF0D95" w:rsidRDefault="00645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97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DA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C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A7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23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4EAE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A3BD6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3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3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3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8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6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6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45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DB7A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10B93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5903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2CEE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8C39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A8B32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9C68" w:rsidR="00B87ED3" w:rsidRPr="00AF0D95" w:rsidRDefault="00645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5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D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B3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C4DB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5BE88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C2C2B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D32B4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45EFE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696AE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E101F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D4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87E65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9126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BEDC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846E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7D0E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A7207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4B120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D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8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0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E5CA1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83EFA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36831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3FB9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5BA1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6B7B7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8CEC0" w:rsidR="00B87ED3" w:rsidRPr="00AF0D95" w:rsidRDefault="00645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4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6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10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5A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