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38737" w:rsidR="00380DB3" w:rsidRPr="0068293E" w:rsidRDefault="008F5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94E45" w:rsidR="00380DB3" w:rsidRPr="0068293E" w:rsidRDefault="008F5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20D9B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E1869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5418C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D5564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5D422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E898B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F0F0E" w:rsidR="00240DC4" w:rsidRPr="00B03D55" w:rsidRDefault="008F53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A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0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9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1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F785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DF476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2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7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6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8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214CC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4C4B1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D3228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89CCE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34E5A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153B8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99A62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4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A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9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4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1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4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4060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3047D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9673A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08C2A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AC306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92A7C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B20ED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B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0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A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E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8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F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01443" w:rsidR="001835FB" w:rsidRPr="00DA1511" w:rsidRDefault="008F5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C5B59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8DF40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DB995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5579D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1E8D9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BE69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00732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9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672CB" w:rsidR="001835FB" w:rsidRPr="00DA1511" w:rsidRDefault="008F5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E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E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A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0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A3E2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5C725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47A94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A955C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E3118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48E34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996F6" w:rsidR="009A6C64" w:rsidRPr="00730585" w:rsidRDefault="008F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C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5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F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0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E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1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3CE" w:rsidRPr="00B537C7" w:rsidRDefault="008F5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3C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