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89B3" w:rsidR="0061148E" w:rsidRPr="0035681E" w:rsidRDefault="00AF4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E36F" w:rsidR="0061148E" w:rsidRPr="0035681E" w:rsidRDefault="00AF4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44ED6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602E4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224DC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8E875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B87A3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66D25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DF9D5" w:rsidR="00CD0676" w:rsidRPr="00944D28" w:rsidRDefault="00AF4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B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4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5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31721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FF5DF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3DF43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4EA1C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658E" w:rsidR="00B87ED3" w:rsidRPr="00944D28" w:rsidRDefault="00AF4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0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3ABE2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81DD5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6650E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3CC70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D523D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1195A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92C18" w:rsidR="00B87ED3" w:rsidRPr="00944D28" w:rsidRDefault="00AF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D5EB" w:rsidR="00B87ED3" w:rsidRPr="00944D28" w:rsidRDefault="00AF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DD363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A27BD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73D04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6842F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119F2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72F14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90260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75312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05776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C362B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6CE8A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38537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51957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C0F51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E578" w:rsidR="00B87ED3" w:rsidRPr="00944D28" w:rsidRDefault="00AF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FD3CE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39B77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7D7C6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C0F8C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4F6FD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C31E9" w:rsidR="00B87ED3" w:rsidRPr="00944D28" w:rsidRDefault="00AF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0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