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1E49" w:rsidR="0061148E" w:rsidRPr="00944D28" w:rsidRDefault="00F8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5E3F" w:rsidR="0061148E" w:rsidRPr="004A7085" w:rsidRDefault="00F8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944A0" w:rsidR="00B87ED3" w:rsidRPr="00944D28" w:rsidRDefault="00F8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B3789" w:rsidR="00B87ED3" w:rsidRPr="00944D28" w:rsidRDefault="00F8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2DB81" w:rsidR="00B87ED3" w:rsidRPr="00944D28" w:rsidRDefault="00F8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CF1C" w:rsidR="00B87ED3" w:rsidRPr="00944D28" w:rsidRDefault="00F8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C015E" w:rsidR="00B87ED3" w:rsidRPr="00944D28" w:rsidRDefault="00F8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AC697" w:rsidR="00B87ED3" w:rsidRPr="00944D28" w:rsidRDefault="00F8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C2933" w:rsidR="00B87ED3" w:rsidRPr="00944D28" w:rsidRDefault="00F8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7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8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920D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E6C6A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B2D22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48127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C776A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53A33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70D0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2D63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0CE28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6665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29233" w:rsidR="00B87ED3" w:rsidRPr="00944D28" w:rsidRDefault="00F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8A87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8E600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FF880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D3343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1D06A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D6CB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DDFE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93583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CEC8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8745E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3162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12A03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B65B6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131F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FDCD" w:rsidR="00B87ED3" w:rsidRPr="00944D28" w:rsidRDefault="00F8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308D" w:rsidR="00B87ED3" w:rsidRPr="00944D28" w:rsidRDefault="00F8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38E83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D2BC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08156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3FC5C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9F9D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42B7E" w:rsidR="00B87ED3" w:rsidRPr="00944D28" w:rsidRDefault="00F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5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80F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