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D1EF" w:rsidR="0061148E" w:rsidRPr="00C834E2" w:rsidRDefault="00F23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9969" w:rsidR="0061148E" w:rsidRPr="00C834E2" w:rsidRDefault="00F23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4FDE9" w:rsidR="00B87ED3" w:rsidRPr="00944D28" w:rsidRDefault="00F2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F9AF0" w:rsidR="00B87ED3" w:rsidRPr="00944D28" w:rsidRDefault="00F2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F666" w:rsidR="00B87ED3" w:rsidRPr="00944D28" w:rsidRDefault="00F2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E5C49" w:rsidR="00B87ED3" w:rsidRPr="00944D28" w:rsidRDefault="00F2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B8E0C" w:rsidR="00B87ED3" w:rsidRPr="00944D28" w:rsidRDefault="00F2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6A8C" w:rsidR="00B87ED3" w:rsidRPr="00944D28" w:rsidRDefault="00F2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68155" w:rsidR="00B87ED3" w:rsidRPr="00944D28" w:rsidRDefault="00F2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4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3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E04BC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2D5C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15F04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93B41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93D53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E813" w:rsidR="00B87ED3" w:rsidRPr="00944D28" w:rsidRDefault="00F23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6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5A04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09B4F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2DADD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9E4F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E47B5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2490E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D9DA3" w:rsidR="00B87ED3" w:rsidRPr="00944D28" w:rsidRDefault="00F2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3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B7E9" w:rsidR="00B87ED3" w:rsidRPr="00944D28" w:rsidRDefault="00F2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389BE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5000F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7296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64C49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AAFAF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7E15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0C890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4950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1D40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A1CDF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BF995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2C3E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5906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E039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D5AA" w:rsidR="00B87ED3" w:rsidRPr="00944D28" w:rsidRDefault="00F2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E676D" w:rsidR="00B87ED3" w:rsidRPr="00944D28" w:rsidRDefault="00F2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F555B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D5AD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5980D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07EA8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0D69" w:rsidR="00B87ED3" w:rsidRPr="00944D28" w:rsidRDefault="00F2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D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5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B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2C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