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D34A" w:rsidR="0061148E" w:rsidRPr="00C834E2" w:rsidRDefault="00431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F336" w:rsidR="0061148E" w:rsidRPr="00C834E2" w:rsidRDefault="00431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B3977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5C9BA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E56A9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1731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9845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56B7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6D33A" w:rsidR="00B87ED3" w:rsidRPr="00944D28" w:rsidRDefault="0043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E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C6787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043A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11A6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AC4FD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EA688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01A2" w:rsidR="00B87ED3" w:rsidRPr="00944D28" w:rsidRDefault="0043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5894" w:rsidR="00B87ED3" w:rsidRPr="00944D28" w:rsidRDefault="0043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3652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F015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FA6EB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FFF2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46A6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9F807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1E63" w:rsidR="00B87ED3" w:rsidRPr="00944D28" w:rsidRDefault="0043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0CB56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268E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FE43B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BAC7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85A7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EF48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F5FC5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13D9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4070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0862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9D2F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667A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E7F9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5915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B3A5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25B0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61E7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B91F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2F61" w:rsidR="00B87ED3" w:rsidRPr="00944D28" w:rsidRDefault="0043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16D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2024-06-08T02:16:00.0000000Z</dcterms:modified>
</coreProperties>
</file>