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77780" w:rsidR="00C34772" w:rsidRPr="0026421F" w:rsidRDefault="00747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2C1CB" w:rsidR="00C34772" w:rsidRPr="00D339A1" w:rsidRDefault="00747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47115" w:rsidR="002A7340" w:rsidRPr="00CD56BA" w:rsidRDefault="00747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26995" w:rsidR="002A7340" w:rsidRPr="00CD56BA" w:rsidRDefault="00747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AFB9F" w:rsidR="002A7340" w:rsidRPr="00CD56BA" w:rsidRDefault="00747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4A82E" w:rsidR="002A7340" w:rsidRPr="00CD56BA" w:rsidRDefault="00747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C9948" w:rsidR="002A7340" w:rsidRPr="00CD56BA" w:rsidRDefault="00747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1ABF2" w:rsidR="002A7340" w:rsidRPr="00CD56BA" w:rsidRDefault="00747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35E55" w:rsidR="002A7340" w:rsidRPr="00CD56BA" w:rsidRDefault="00747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03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4F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86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702BD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805D1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4AFD9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36158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D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D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B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E722E" w:rsidR="001835FB" w:rsidRPr="000307EE" w:rsidRDefault="00747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3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A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A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F559F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C49B1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A38B3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89F7E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AAABA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4BFE5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24EEB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4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3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162F2" w:rsidR="001835FB" w:rsidRPr="000307EE" w:rsidRDefault="00747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B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4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2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A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38CB3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C7E61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BA57C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AD3A5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3EFAD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025D5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C1093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9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9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8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6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E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8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4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D4840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45302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37A68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42957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F74FA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DA25A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23F11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3409B" w:rsidR="001835FB" w:rsidRPr="000307EE" w:rsidRDefault="00747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1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B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EE409" w:rsidR="001835FB" w:rsidRPr="000307EE" w:rsidRDefault="00747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7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A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A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C0149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03838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4778F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5C258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D43D3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0A914" w:rsidR="009A6C64" w:rsidRPr="00730585" w:rsidRDefault="00747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D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A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9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B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D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F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3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5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A56" w:rsidRPr="00B537C7" w:rsidRDefault="00747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C0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A5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