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A41A" w:rsidR="0061148E" w:rsidRPr="00C61931" w:rsidRDefault="007C3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7875" w:rsidR="0061148E" w:rsidRPr="00C61931" w:rsidRDefault="007C3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2BDA1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A63FD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4605F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6CF8B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62434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C07D8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DD7BF" w:rsidR="00B87ED3" w:rsidRPr="00944D28" w:rsidRDefault="007C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9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7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B1B4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02944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0005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FC2A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C4D67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B7DD" w:rsidR="00B87ED3" w:rsidRPr="00944D28" w:rsidRDefault="007C3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B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2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7FA2B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36AE1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12EB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415C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C8E2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32B2A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64FA7" w:rsidR="00B87ED3" w:rsidRPr="00944D28" w:rsidRDefault="007C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79C2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CE7CD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A841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0C3B1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DAAED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E4ED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A595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7B0F4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F230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F824D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64A7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64938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9C18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DF50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10EF6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BFB1A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AD45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335E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62A2D" w:rsidR="00B87ED3" w:rsidRPr="00944D28" w:rsidRDefault="007C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8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F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F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