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6307" w:rsidR="0061148E" w:rsidRPr="000C582F" w:rsidRDefault="00546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791C" w:rsidR="0061148E" w:rsidRPr="000C582F" w:rsidRDefault="00546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D1A0E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FE5C7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EFE26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2BD5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D12B2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DDEBC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DFB81" w:rsidR="00B87ED3" w:rsidRPr="000C582F" w:rsidRDefault="005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3E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96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F2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CCF07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80737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43BD0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92574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7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56FE" w:rsidR="00B87ED3" w:rsidRPr="000C582F" w:rsidRDefault="00546F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9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7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49369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92E04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DFB26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64D2A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1B62E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32300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EFAE3" w:rsidR="00B87ED3" w:rsidRPr="000C582F" w:rsidRDefault="005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AA13" w:rsidR="00B87ED3" w:rsidRPr="000C582F" w:rsidRDefault="00546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65611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6CDFF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42688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6A8C2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E60FD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CBBB8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4F0B2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BECF" w:rsidR="00B87ED3" w:rsidRPr="000C582F" w:rsidRDefault="00546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5C632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04019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131F4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A5EA7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D99B0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516E4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E2670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5187" w:rsidR="00B87ED3" w:rsidRPr="000C582F" w:rsidRDefault="00546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08F6" w:rsidR="00B87ED3" w:rsidRPr="000C582F" w:rsidRDefault="00546F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7F84E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FC655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0F403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A7DCD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2CAA9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0D5E0" w:rsidR="00B87ED3" w:rsidRPr="000C582F" w:rsidRDefault="005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BB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F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2024-06-08T05:14:00.0000000Z</dcterms:modified>
</coreProperties>
</file>