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B17C" w:rsidR="0061148E" w:rsidRPr="000C582F" w:rsidRDefault="00443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D061" w:rsidR="0061148E" w:rsidRPr="000C582F" w:rsidRDefault="00443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511C1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B2915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E6F6F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D11DB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778BF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909FB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C5CF1" w:rsidR="00B87ED3" w:rsidRPr="000C582F" w:rsidRDefault="00443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10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EA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47F1E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5110E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8D4DD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E93F9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69C55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6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7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E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0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1E85" w:rsidR="00B87ED3" w:rsidRPr="000C582F" w:rsidRDefault="00443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4B3C8" w:rsidR="00B87ED3" w:rsidRPr="000C582F" w:rsidRDefault="00443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48288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C0803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343C5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2DB8B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77D79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FA597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C0B68" w:rsidR="00B87ED3" w:rsidRPr="000C582F" w:rsidRDefault="0044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F6EB" w:rsidR="00B87ED3" w:rsidRPr="000C582F" w:rsidRDefault="0044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7C48" w:rsidR="00B87ED3" w:rsidRPr="000C582F" w:rsidRDefault="0044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70934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15E8B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8DFA2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B847E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89E11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410A6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7AB13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52A7" w:rsidR="00B87ED3" w:rsidRPr="000C582F" w:rsidRDefault="0044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9FC39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05BFD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2FAC0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3533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C2B8A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3B59E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12BFB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DB41" w:rsidR="00B87ED3" w:rsidRPr="000C582F" w:rsidRDefault="0044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DEF8C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A2432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6B9BD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9EB6F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4F452" w:rsidR="00B87ED3" w:rsidRPr="000C582F" w:rsidRDefault="0044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41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00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B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