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518F" w:rsidR="0061148E" w:rsidRPr="000C582F" w:rsidRDefault="008342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643C" w:rsidR="0061148E" w:rsidRPr="000C582F" w:rsidRDefault="008342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1B50C" w:rsidR="00B87ED3" w:rsidRPr="000C582F" w:rsidRDefault="00834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89ACA" w:rsidR="00B87ED3" w:rsidRPr="000C582F" w:rsidRDefault="00834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823D2" w:rsidR="00B87ED3" w:rsidRPr="000C582F" w:rsidRDefault="00834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1926E" w:rsidR="00B87ED3" w:rsidRPr="000C582F" w:rsidRDefault="00834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7FFC0" w:rsidR="00B87ED3" w:rsidRPr="000C582F" w:rsidRDefault="00834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739C6" w:rsidR="00B87ED3" w:rsidRPr="000C582F" w:rsidRDefault="00834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9EDF4" w:rsidR="00B87ED3" w:rsidRPr="000C582F" w:rsidRDefault="00834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B0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C3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CD776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10FF5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5F384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877F5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2DBF1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2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2A91" w:rsidR="00B87ED3" w:rsidRPr="000C582F" w:rsidRDefault="008342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E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D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C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5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8F4AA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3C897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ECE4E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A965F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EF63A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DA8BE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6C9EB" w:rsidR="00B87ED3" w:rsidRPr="000C582F" w:rsidRDefault="0083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0F43" w:rsidR="00B87ED3" w:rsidRPr="000C582F" w:rsidRDefault="008342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AFCE6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45D2F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B459F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CE254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59EF7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257BD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01B7E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3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D6E6" w:rsidR="00B87ED3" w:rsidRPr="000C582F" w:rsidRDefault="008342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C4C78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87FE8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11BB3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5CB8B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B9336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6D3D4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7FA4C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4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284F0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8543B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6831B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D3962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06494" w:rsidR="00B87ED3" w:rsidRPr="000C582F" w:rsidRDefault="0083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C2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64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2C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