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3E61E" w:rsidR="00FD3806" w:rsidRPr="00A72646" w:rsidRDefault="00AB78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D4CBCB" w:rsidR="00FD3806" w:rsidRPr="002A5E6C" w:rsidRDefault="00AB78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A4B07" w:rsidR="00B87ED3" w:rsidRPr="00AF0D95" w:rsidRDefault="00AB7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13180" w:rsidR="00B87ED3" w:rsidRPr="00AF0D95" w:rsidRDefault="00AB7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367BB" w:rsidR="00B87ED3" w:rsidRPr="00AF0D95" w:rsidRDefault="00AB7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2D9E9" w:rsidR="00B87ED3" w:rsidRPr="00AF0D95" w:rsidRDefault="00AB7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9EA22" w:rsidR="00B87ED3" w:rsidRPr="00AF0D95" w:rsidRDefault="00AB7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B69A" w:rsidR="00B87ED3" w:rsidRPr="00AF0D95" w:rsidRDefault="00AB7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2A814" w:rsidR="00B87ED3" w:rsidRPr="00AF0D95" w:rsidRDefault="00AB78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FF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83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6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6412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E074A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9CFD9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A951E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8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A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2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F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8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9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4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5B22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653A3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A0AD7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895DC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7BFAE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8EEA2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34E82" w:rsidR="00B87ED3" w:rsidRPr="00AF0D95" w:rsidRDefault="00AB78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9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9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14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76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A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D97B1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AEBB3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C959E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6A7EB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3AB2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BB949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F5C4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2408" w:rsidR="00B87ED3" w:rsidRPr="00AF0D95" w:rsidRDefault="00AB7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4B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7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4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15BF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AED6E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EB8A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25078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0134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004A7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E3E11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95DF" w:rsidR="00B87ED3" w:rsidRPr="00AF0D95" w:rsidRDefault="00AB78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4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D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94C96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FB639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3F7E2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9AB35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0CF4F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5511" w:rsidR="00B87ED3" w:rsidRPr="00AF0D95" w:rsidRDefault="00AB78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1B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5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0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D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FE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1B0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81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