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1BAA9" w:rsidR="00FD3806" w:rsidRPr="00A72646" w:rsidRDefault="00DD7C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28783" w:rsidR="00FD3806" w:rsidRPr="002A5E6C" w:rsidRDefault="00DD7C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6412E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66767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4528D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77AC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14F45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1EBC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819D" w:rsidR="00B87ED3" w:rsidRPr="00AF0D95" w:rsidRDefault="00DD7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2C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E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60C79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71FBE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1F97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0F2A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D5DE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0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3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4954" w:rsidR="00B87ED3" w:rsidRPr="00AF0D95" w:rsidRDefault="00DD7C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B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3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B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59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2501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8BAA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CBBA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46245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C1CCD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83EF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5B12" w:rsidR="00B87ED3" w:rsidRPr="00AF0D95" w:rsidRDefault="00DD7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9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D9E9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C773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96FE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71FCF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53A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F9D47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6F7F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7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0A7C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1EE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826F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758E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DDDD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E40C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31240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E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0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350B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C5E4A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8ED95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26E4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BD1C" w:rsidR="00B87ED3" w:rsidRPr="00AF0D95" w:rsidRDefault="00DD7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A3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4C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3409" w:rsidR="00B87ED3" w:rsidRPr="00AF0D95" w:rsidRDefault="00DD7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6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5BA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C7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