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1F6DF" w:rsidR="00380DB3" w:rsidRPr="0068293E" w:rsidRDefault="00CB2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5A834" w:rsidR="00380DB3" w:rsidRPr="0068293E" w:rsidRDefault="00CB2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822F8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9E4B7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7B1BB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85862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A3B35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A9C94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42FF4" w:rsidR="00240DC4" w:rsidRPr="00B03D55" w:rsidRDefault="00CB2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2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1FC3C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66CBB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35CC4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2BAC6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B2FC5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8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3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432D8" w:rsidR="001835FB" w:rsidRPr="00DA1511" w:rsidRDefault="00CB2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6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A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4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BB48A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4CFF7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C9271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C1D75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1ADC9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171A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D42A2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9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B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A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2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4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7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2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74D11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154D2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AF01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7A1C1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4EEA5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25ACB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985D3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4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F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4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5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4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1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49851" w:rsidR="001835FB" w:rsidRPr="00DA1511" w:rsidRDefault="00CB2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CEB44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ED5C8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F0DC6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7D69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2B5CE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C7A0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AE910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A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C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0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7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5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2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B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C08D9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AAA15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E92E3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81F73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3F69A" w:rsidR="009A6C64" w:rsidRPr="00730585" w:rsidRDefault="00CB2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D6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9C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C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B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5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B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8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C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9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60E" w:rsidRPr="00B537C7" w:rsidRDefault="00CB2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60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