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269B1" w:rsidR="00D930ED" w:rsidRPr="00EA69E9" w:rsidRDefault="00302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650AC" w:rsidR="00D930ED" w:rsidRPr="00790574" w:rsidRDefault="00302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F6899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961CC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8452C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B0CC8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DADDE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50F20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A302C" w:rsidR="00B87ED3" w:rsidRPr="00FC7F6A" w:rsidRDefault="0030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1A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48C78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15B8B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B5B04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EF1E8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64BAD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95C6E" w:rsidR="00B87ED3" w:rsidRPr="00D44524" w:rsidRDefault="0030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4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89DA6" w:rsidR="000B5588" w:rsidRPr="00EA69E9" w:rsidRDefault="00302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1A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F7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32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22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BB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D71A2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7A7C4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D0567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A682F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F083A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099F8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7CA40" w:rsidR="000B5588" w:rsidRPr="00D44524" w:rsidRDefault="0030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D3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BC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51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B8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B6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F8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70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2F187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8D520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39156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05165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A9C41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80004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73A46" w:rsidR="00846B8B" w:rsidRPr="00D44524" w:rsidRDefault="0030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89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51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B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F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92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58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34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BB321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E9EE2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06980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22F2A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E24B3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EA814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C4F71" w:rsidR="007A5870" w:rsidRPr="00D44524" w:rsidRDefault="0030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3B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2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C2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84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2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30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0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8ACB8" w:rsidR="0021795A" w:rsidRPr="00D44524" w:rsidRDefault="0030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969A7" w:rsidR="0021795A" w:rsidRPr="00D44524" w:rsidRDefault="0030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3EA2B" w:rsidR="0021795A" w:rsidRPr="00D44524" w:rsidRDefault="0030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FA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27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C5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BF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6C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71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B7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33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7E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7F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27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2C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