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17BACF0" w:rsidR="006F0E30" w:rsidRPr="00E11670" w:rsidRDefault="00ED79A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91EFD9B" w:rsidR="003F32F9" w:rsidRPr="00E11670" w:rsidRDefault="00ED79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3653CE2" w:rsidR="003F32F9" w:rsidRPr="00E11670" w:rsidRDefault="00ED79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8BC280A" w:rsidR="003F32F9" w:rsidRPr="00E11670" w:rsidRDefault="00ED79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83FD0A6" w:rsidR="003F32F9" w:rsidRPr="00E11670" w:rsidRDefault="00ED79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33C1697" w:rsidR="003F32F9" w:rsidRPr="00E11670" w:rsidRDefault="00ED79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1BC2F57" w:rsidR="003F32F9" w:rsidRPr="00E11670" w:rsidRDefault="00ED79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1FFA666" w:rsidR="003F32F9" w:rsidRPr="00E11670" w:rsidRDefault="00ED79A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79F6A9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032070B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64911A3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3EACCDB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BF5CF38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8626AF2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EDD9DC4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9C95DB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A44F1A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C365DA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1C1BFA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01B8BB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2AD7B3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6FA3F6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CA90C56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40A0776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F4CEA29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9095093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1DF5BFA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5EB6D9E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1E9210C" w:rsidR="00B87ED3" w:rsidRPr="00940301" w:rsidRDefault="00ED79A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C4B26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FCD25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4BFFB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564F0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0D84F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3D935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7A58D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FC12132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77CEE3A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E309D09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ABB2637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7CE5C82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6013604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24C570F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F2321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ECC02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A0538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8B5EE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2BFDF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7820A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5B488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77EEB66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B2DCE2D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E8B040C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8EC3A4B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87C35F5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4F73E76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5E85867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B1953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74B6F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62717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9850E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02F01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C23DE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D942A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8502ED3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B5BA674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7558231" w:rsidR="00B87ED3" w:rsidRPr="00940301" w:rsidRDefault="00ED79A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FCD5C0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3C9D09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4BA5EE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BBD2B8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72124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60D98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6705D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45108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0533F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CD8FF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33BAE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ED79A7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