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9C09" w:rsidR="0061148E" w:rsidRPr="00C834E2" w:rsidRDefault="007B23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3270" w:rsidR="0061148E" w:rsidRPr="00C834E2" w:rsidRDefault="007B23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D8F95" w:rsidR="00B87ED3" w:rsidRPr="00944D28" w:rsidRDefault="007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FC747" w:rsidR="00B87ED3" w:rsidRPr="00944D28" w:rsidRDefault="007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1BE67" w:rsidR="00B87ED3" w:rsidRPr="00944D28" w:rsidRDefault="007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557ED" w:rsidR="00B87ED3" w:rsidRPr="00944D28" w:rsidRDefault="007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E4B99" w:rsidR="00B87ED3" w:rsidRPr="00944D28" w:rsidRDefault="007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19775" w:rsidR="00B87ED3" w:rsidRPr="00944D28" w:rsidRDefault="007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FD9E8" w:rsidR="00B87ED3" w:rsidRPr="00944D28" w:rsidRDefault="007B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0E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69A95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F6A1A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ED5FB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8B386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1F1EE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05F7A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8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7C889" w:rsidR="00B87ED3" w:rsidRPr="00944D28" w:rsidRDefault="007B2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6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3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9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4AECB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EB54A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D5735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07BF8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346C6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9DCA9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C0990" w:rsidR="00B87ED3" w:rsidRPr="00944D28" w:rsidRDefault="007B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0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E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3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BC756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E66D3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9943F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474C4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F49EB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E6F20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4538B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3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EBD95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6338B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9942F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55569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2AA49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6FC58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78E97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6C17F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ECEF4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66E5F" w:rsidR="00B87ED3" w:rsidRPr="00944D28" w:rsidRDefault="007B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1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A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73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D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5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D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4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EF9"/>
    <w:rsid w:val="0061148E"/>
    <w:rsid w:val="00677F71"/>
    <w:rsid w:val="006B5100"/>
    <w:rsid w:val="006F12A6"/>
    <w:rsid w:val="007B23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2024-06-08T18:05:00.0000000Z</dcterms:modified>
</coreProperties>
</file>