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72076" w:rsidR="00C34772" w:rsidRPr="0026421F" w:rsidRDefault="00DC3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5FCAF" w:rsidR="00C34772" w:rsidRPr="00D339A1" w:rsidRDefault="00DC3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6A5E8" w:rsidR="002A7340" w:rsidRPr="00CD56BA" w:rsidRDefault="00DC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385EC" w:rsidR="002A7340" w:rsidRPr="00CD56BA" w:rsidRDefault="00DC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E0109" w:rsidR="002A7340" w:rsidRPr="00CD56BA" w:rsidRDefault="00DC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605F8" w:rsidR="002A7340" w:rsidRPr="00CD56BA" w:rsidRDefault="00DC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0FB64" w:rsidR="002A7340" w:rsidRPr="00CD56BA" w:rsidRDefault="00DC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7F956" w:rsidR="002A7340" w:rsidRPr="00CD56BA" w:rsidRDefault="00DC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4B588" w:rsidR="002A7340" w:rsidRPr="00CD56BA" w:rsidRDefault="00DC3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53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43C22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DF741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143B2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2E510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4EA79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FFE68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2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CF032" w:rsidR="001835FB" w:rsidRPr="000307EE" w:rsidRDefault="00DC3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3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E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A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3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F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A5E8F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3CD91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FDFEC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5403D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A9122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0F9B3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AA8D0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A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1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E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E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E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8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A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6A274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05A65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5E8B1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2D73D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CE360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03106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0AA05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3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8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C9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8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B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5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7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7FA4F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1F4FA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B8787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69B42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A896A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24FFF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B223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A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F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B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F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A6B9A" w:rsidR="001835FB" w:rsidRPr="000307EE" w:rsidRDefault="00DC3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3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6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DE917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2E9C2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8B289" w:rsidR="009A6C64" w:rsidRPr="00730585" w:rsidRDefault="00DC3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92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2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F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3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3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E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6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6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F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7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E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994" w:rsidRPr="00B537C7" w:rsidRDefault="00DC3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39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99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