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9ECED" w:rsidR="00FD3806" w:rsidRPr="00A72646" w:rsidRDefault="004B35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200C0" w:rsidR="00FD3806" w:rsidRPr="002A5E6C" w:rsidRDefault="004B35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1ED0C" w:rsidR="00B87ED3" w:rsidRPr="00AF0D95" w:rsidRDefault="004B3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06104" w:rsidR="00B87ED3" w:rsidRPr="00AF0D95" w:rsidRDefault="004B3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36583" w:rsidR="00B87ED3" w:rsidRPr="00AF0D95" w:rsidRDefault="004B3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65630" w:rsidR="00B87ED3" w:rsidRPr="00AF0D95" w:rsidRDefault="004B3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9F339" w:rsidR="00B87ED3" w:rsidRPr="00AF0D95" w:rsidRDefault="004B3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DAD58" w:rsidR="00B87ED3" w:rsidRPr="00AF0D95" w:rsidRDefault="004B3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1927F" w:rsidR="00B87ED3" w:rsidRPr="00AF0D95" w:rsidRDefault="004B3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30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5C91F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517E1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B5F01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11545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961C8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A3262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F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8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F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8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B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92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95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86954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C207F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B8CC3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E16DB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A59B3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F99E3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43491" w:rsidR="00B87ED3" w:rsidRPr="00AF0D95" w:rsidRDefault="004B3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C15B" w:rsidR="00B87ED3" w:rsidRPr="00AF0D95" w:rsidRDefault="004B3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3F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9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00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15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C1ACC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99E1A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36352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BE4F0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7D298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9DEFC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53690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CD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0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6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8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6D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C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0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96F5E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60949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CC4A9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39AC4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14B38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A808F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8A037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24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F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18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D669" w:rsidR="00B87ED3" w:rsidRPr="00AF0D95" w:rsidRDefault="004B3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8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D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4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BC842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19A13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68A75" w:rsidR="00B87ED3" w:rsidRPr="00AF0D95" w:rsidRDefault="004B3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3B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56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3F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36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E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7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5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3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2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86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404C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55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