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85CA6" w:rsidR="00FD3806" w:rsidRPr="00A72646" w:rsidRDefault="005335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5D8A5" w:rsidR="00FD3806" w:rsidRPr="002A5E6C" w:rsidRDefault="005335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73C9A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040A5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FC60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7B87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AE452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4CB39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C8CCA" w:rsidR="00B87ED3" w:rsidRPr="00AF0D95" w:rsidRDefault="0053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4E76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85495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B908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CBFA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2DFB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5B4BD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90608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B14B" w:rsidR="00B87ED3" w:rsidRPr="00AF0D95" w:rsidRDefault="005335F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B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3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E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2C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2A11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74222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CDF3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8A43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D676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663BC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BCCE" w:rsidR="00B87ED3" w:rsidRPr="00AF0D95" w:rsidRDefault="0053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0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96ED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5594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F7609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5552A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480F4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8C96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15A44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B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8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ACA44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0939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AFDF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7B473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0C5E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A9364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5B4B6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9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70F73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1C34" w:rsidR="00B87ED3" w:rsidRPr="00AF0D95" w:rsidRDefault="0053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E7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CF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A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6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5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D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5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A05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5F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