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BA4984" w:rsidR="00380DB3" w:rsidRPr="0068293E" w:rsidRDefault="004956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7EA53" w:rsidR="00380DB3" w:rsidRPr="0068293E" w:rsidRDefault="004956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16DC3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C8EBBA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53323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158A3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D0F0D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A44D9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3FFE7" w:rsidR="00240DC4" w:rsidRPr="00B03D55" w:rsidRDefault="004956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B71C2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7DD50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20D52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5C356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1E4A9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6C0B3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4B0A0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F6D34" w:rsidR="001835FB" w:rsidRPr="00DA1511" w:rsidRDefault="004956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2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5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3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D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B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8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652D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2910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4171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39190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9B72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FABFC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25DE0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4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2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6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A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5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8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B535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0AAB2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1BBE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0FFDE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1997C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7166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0973D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8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1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2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4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9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2E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6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72BA8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EA40B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ED453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913F6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1B4A3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19DC5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4F634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28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7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4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F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BD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E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5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0A13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2CDFB" w:rsidR="009A6C64" w:rsidRPr="00730585" w:rsidRDefault="00495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61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7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E2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7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3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0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4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4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C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F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0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4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56E8" w:rsidRPr="00B537C7" w:rsidRDefault="00495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6E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