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6A394E" w:rsidR="00032AE3" w:rsidRPr="00DC3A9E" w:rsidRDefault="005B5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F101E" w:rsidR="00032AE3" w:rsidRPr="00DC3A9E" w:rsidRDefault="005B55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20C5D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C37BC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74415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34410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82FD6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5F9FA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137A" w:rsidR="00C11CD7" w:rsidRPr="00DC3A9E" w:rsidRDefault="005B5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9F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6F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77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AB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EC9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04480" w:rsidR="00960A52" w:rsidRPr="00DC3A9E" w:rsidRDefault="005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82A8D" w:rsidR="00960A52" w:rsidRPr="00DC3A9E" w:rsidRDefault="005B5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FEB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515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9C8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3F8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C31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70A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53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04D45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22D11A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17735E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0EFB9B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F8A41D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A28B51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03E98" w:rsidR="002773D1" w:rsidRPr="00DC3A9E" w:rsidRDefault="005B55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710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BCC3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B1A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D72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BCC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C76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6E5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05A86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9D1DA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EEEBF3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A6B76F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C873CE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91A76B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76B7A" w:rsidR="00BA6252" w:rsidRPr="00DC3A9E" w:rsidRDefault="005B55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3DB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44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DEA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D7F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0F69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D07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F30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B44C7E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FC325B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79D2C7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DF1E73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2008DC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ED138A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B2405" w:rsidR="00207535" w:rsidRPr="00DC3A9E" w:rsidRDefault="005B55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E75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248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20AFA6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4AA00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00B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135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1D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3D3C7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179F19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AF681E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BB8931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780549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272FCB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60847" w:rsidR="00943D08" w:rsidRPr="00DC3A9E" w:rsidRDefault="005B55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905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312ACF" w:rsidR="00943D08" w:rsidRPr="00DC3A9E" w:rsidRDefault="005B55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42912539" w14:textId="293A0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AF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82B748" w:rsidR="00943D08" w:rsidRPr="00DC3A9E" w:rsidRDefault="005B55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7ED61A9C" w:rsidR="00943D08" w:rsidRPr="00DC3A9E" w:rsidRDefault="005B55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C88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F1A62D" w:rsidR="00943D08" w:rsidRPr="00DC3A9E" w:rsidRDefault="005B55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06C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EA8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869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59C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2BA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90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0E19F7" w:rsidR="00943D08" w:rsidRPr="00DC3A9E" w:rsidRDefault="005B55E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762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2967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2E7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2BB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0EB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C6E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55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EC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5E1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