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6B7E4" w:rsidR="00C34772" w:rsidRPr="0026421F" w:rsidRDefault="00666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4A91C" w:rsidR="00C34772" w:rsidRPr="00D339A1" w:rsidRDefault="00666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3A9E0" w:rsidR="002A7340" w:rsidRPr="00CD56BA" w:rsidRDefault="0066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CC4E6" w:rsidR="002A7340" w:rsidRPr="00CD56BA" w:rsidRDefault="0066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F0A47" w:rsidR="002A7340" w:rsidRPr="00CD56BA" w:rsidRDefault="0066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3D6DF" w:rsidR="002A7340" w:rsidRPr="00CD56BA" w:rsidRDefault="0066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7B110" w:rsidR="002A7340" w:rsidRPr="00CD56BA" w:rsidRDefault="0066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39E9D" w:rsidR="002A7340" w:rsidRPr="00CD56BA" w:rsidRDefault="0066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C14ED" w:rsidR="002A7340" w:rsidRPr="00CD56BA" w:rsidRDefault="0066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98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5E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9E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F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91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DACE2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35BA3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CB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15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A7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D2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85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E4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F5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6B05F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D44F9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66CC2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BE14A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4EE90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B2210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7D92C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8E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BD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73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EA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0E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68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34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0F8DB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65779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C918C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BB90A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B37E1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D711D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739C9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7B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66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89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69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B9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92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0B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3EA4D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E5691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9F46B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F2490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756A3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F84B1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88D26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05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BC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28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A4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39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23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B9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B1983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96265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10E75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CC8FA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6E49B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DE1D3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9E07A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E6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08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46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70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CF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D9B6A" w:rsidR="001835FB" w:rsidRPr="006D22CC" w:rsidRDefault="00666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5A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8A5AB" w:rsidR="009A6C64" w:rsidRPr="00730585" w:rsidRDefault="0066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E18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F5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FA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67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EA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8E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519583" w:rsidR="001835FB" w:rsidRPr="006D22CC" w:rsidRDefault="00666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192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C1E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E6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F6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6D1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6D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A5F" w:rsidRPr="00B537C7" w:rsidRDefault="00666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2D4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A5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2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