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2848" w:rsidR="0061148E" w:rsidRPr="00944D28" w:rsidRDefault="003A0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0D70" w:rsidR="0061148E" w:rsidRPr="004A7085" w:rsidRDefault="003A0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BCEBC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AD61C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109C4E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96D1B8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BEFA83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42067D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31353" w:rsidR="00E22E60" w:rsidRPr="007D5604" w:rsidRDefault="003A0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34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88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3E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9F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86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0C726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E9C27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6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FDB14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8A321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CD0D4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F2561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9056E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AA3FB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19461" w:rsidR="00B87ED3" w:rsidRPr="007D5604" w:rsidRDefault="003A0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29C9B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414BB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01881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37285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808E1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33DFE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64232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85C6B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E998D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78D5D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D0A91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B8FD6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3146C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1A7F5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EAD9B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31F2E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857DC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1F74E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5D547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0EB23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F4133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F1EE" w:rsidR="00B87ED3" w:rsidRPr="00944D28" w:rsidRDefault="003A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F011B" w:rsidR="00B87ED3" w:rsidRPr="007D5604" w:rsidRDefault="003A0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836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5AFC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77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05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45D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367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337DF" w:rsidR="00B87ED3" w:rsidRPr="00944D28" w:rsidRDefault="003A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8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5F1"/>
    <w:rsid w:val="001D5720"/>
    <w:rsid w:val="003441B6"/>
    <w:rsid w:val="003A0B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2024-06-08T18:06:00.0000000Z</dcterms:modified>
</coreProperties>
</file>