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D6EF" w:rsidR="0061148E" w:rsidRPr="008F69F5" w:rsidRDefault="002426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299E" w:rsidR="0061148E" w:rsidRPr="008F69F5" w:rsidRDefault="002426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71CAF" w:rsidR="00B87ED3" w:rsidRPr="008F69F5" w:rsidRDefault="0024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A263E" w:rsidR="00B87ED3" w:rsidRPr="008F69F5" w:rsidRDefault="0024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8533C" w:rsidR="00B87ED3" w:rsidRPr="008F69F5" w:rsidRDefault="0024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CBEE1" w:rsidR="00B87ED3" w:rsidRPr="008F69F5" w:rsidRDefault="0024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09407" w:rsidR="00B87ED3" w:rsidRPr="008F69F5" w:rsidRDefault="0024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2BD95" w:rsidR="00B87ED3" w:rsidRPr="008F69F5" w:rsidRDefault="0024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7E871" w:rsidR="00B87ED3" w:rsidRPr="008F69F5" w:rsidRDefault="0024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15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26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B3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74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D70C2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03F59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A34A6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2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45CD8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A5087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0887C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50BD6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E567C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08D41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95632" w:rsidR="00B87ED3" w:rsidRPr="008F69F5" w:rsidRDefault="0024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C9653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2E874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26495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68EB1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BB480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24E21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B9381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B5443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F0EFB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78BE1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DF0A0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7336C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940C2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70E94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7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6864C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A06C8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07AA7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8154C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63587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A8F94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0B6EE" w:rsidR="00B87ED3" w:rsidRPr="008F69F5" w:rsidRDefault="0024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6BE4" w:rsidR="00B87ED3" w:rsidRPr="00944D28" w:rsidRDefault="0024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D407" w:rsidR="00B87ED3" w:rsidRPr="00944D28" w:rsidRDefault="0024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87E2" w:rsidR="00B87ED3" w:rsidRPr="00944D28" w:rsidRDefault="0024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1CD0" w:rsidR="00B87ED3" w:rsidRPr="00944D28" w:rsidRDefault="0024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60A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