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F6862" w:rsidR="00FD3806" w:rsidRPr="00A72646" w:rsidRDefault="001835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87C2B" w:rsidR="00FD3806" w:rsidRPr="002A5E6C" w:rsidRDefault="001835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345F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8F9F9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9674A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97CBE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37540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ECEC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63E23" w:rsidR="00B87ED3" w:rsidRPr="00AF0D95" w:rsidRDefault="001835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45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23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1E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F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77C7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00817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A14AB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FA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73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1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F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5DCD0" w:rsidR="00B87ED3" w:rsidRPr="00AF0D95" w:rsidRDefault="0018352B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7C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03066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3387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3D68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7222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B49FE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BCB30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69FCC" w:rsidR="00B87ED3" w:rsidRPr="00AF0D95" w:rsidRDefault="001835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427A" w:rsidR="00B87ED3" w:rsidRPr="00AF0D95" w:rsidRDefault="00183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56ED" w:rsidR="00B87ED3" w:rsidRPr="00AF0D95" w:rsidRDefault="00183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2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B3A8E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9B2C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C7F55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F6642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77106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095B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E084C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559B" w:rsidR="00B87ED3" w:rsidRPr="00AF0D95" w:rsidRDefault="00183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4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9DC3B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37F04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C48A8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3E35F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5D83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70D1A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61FC9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FA64" w:rsidR="00B87ED3" w:rsidRPr="00AF0D95" w:rsidRDefault="00183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4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696B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B7B3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FC14E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24EC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6A11A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3A44A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BC386" w:rsidR="00B87ED3" w:rsidRPr="00AF0D95" w:rsidRDefault="001835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A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7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DE52A" w:rsidR="00B87ED3" w:rsidRPr="00AF0D95" w:rsidRDefault="001835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D4C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2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