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5F4A3" w:rsidR="00C34772" w:rsidRPr="0026421F" w:rsidRDefault="009E6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56BA" w:rsidR="00C34772" w:rsidRPr="00D339A1" w:rsidRDefault="009E6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C87EE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D35B4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A0B2B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F6BCC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BEF3A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52D18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F389E" w:rsidR="002A7340" w:rsidRPr="00CD56BA" w:rsidRDefault="009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6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1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D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4C2F4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64A2C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F1FCA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F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E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3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C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8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3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96B99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5E128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9DE8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90251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AB837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B8D4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C0F14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1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B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7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A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4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B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FE56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8547F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AE361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B59F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77DD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6DEEB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3A033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2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E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1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E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C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5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2DBD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FEC7B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97FA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8EB80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5CD03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E16FF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8E44C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E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F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2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F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6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4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A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04590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1F922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6484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A2CFB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D0519" w:rsidR="009A6C64" w:rsidRPr="00730585" w:rsidRDefault="009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C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9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B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C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9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564" w:rsidRPr="00B537C7" w:rsidRDefault="009E6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7E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564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