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3F02A" w:rsidR="00C34772" w:rsidRPr="0026421F" w:rsidRDefault="008313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28572" w:rsidR="00C34772" w:rsidRPr="00D339A1" w:rsidRDefault="008313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E285F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D7D88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47967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CE08B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D2F8D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1805A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158AE" w:rsidR="002A7340" w:rsidRPr="00CD56BA" w:rsidRDefault="008313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1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5A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5B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6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A89BC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6158B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D384B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7E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52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E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A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2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55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48C8A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925E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B328E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C0B52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9D59D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53158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4E51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0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2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F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B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4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30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5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E06B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2F82B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5BE35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AA521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D9468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7FF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4A96F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4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7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E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DD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3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5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4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DDFE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077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2E141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9A664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B0438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DE9F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45CF8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B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85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1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D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7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F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94BC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FEF7A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B28A6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327C2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A1388" w:rsidR="009A6C64" w:rsidRPr="00730585" w:rsidRDefault="00831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A6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81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3C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2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32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C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4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F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304" w:rsidRPr="00B537C7" w:rsidRDefault="00831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B7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304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