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40C5" w:rsidR="0061148E" w:rsidRPr="000C582F" w:rsidRDefault="00BE3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3758" w:rsidR="0061148E" w:rsidRPr="000C582F" w:rsidRDefault="00BE3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AC4E4" w:rsidR="00B87ED3" w:rsidRPr="000C582F" w:rsidRDefault="00BE3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A115A" w:rsidR="00B87ED3" w:rsidRPr="000C582F" w:rsidRDefault="00BE3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F0523" w:rsidR="00B87ED3" w:rsidRPr="000C582F" w:rsidRDefault="00BE3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97493" w:rsidR="00B87ED3" w:rsidRPr="000C582F" w:rsidRDefault="00BE3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32636" w:rsidR="00B87ED3" w:rsidRPr="000C582F" w:rsidRDefault="00BE3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AB0C2" w:rsidR="00B87ED3" w:rsidRPr="000C582F" w:rsidRDefault="00BE3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27459" w:rsidR="00B87ED3" w:rsidRPr="000C582F" w:rsidRDefault="00BE3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AD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AE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DF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95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383EB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A0C76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342A0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9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9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E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5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9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0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F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CAF6C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38556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0E81D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88004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4E99F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ED408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5CC07" w:rsidR="00B87ED3" w:rsidRPr="000C582F" w:rsidRDefault="00BE3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637CD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CD8DA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5D809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F372F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5234B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3B19A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DF0E1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C865" w:rsidR="00B87ED3" w:rsidRPr="000C582F" w:rsidRDefault="00BE3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15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FAC0A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7AF0F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BCD53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6895E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26E8F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A9461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DF2EB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0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A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13402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7A36D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94242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5B540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B505C" w:rsidR="00B87ED3" w:rsidRPr="000C582F" w:rsidRDefault="00BE3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0B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C5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5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7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7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A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