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EF7D" w:rsidR="0061148E" w:rsidRPr="008F69F5" w:rsidRDefault="00365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20F4" w:rsidR="0061148E" w:rsidRPr="008F69F5" w:rsidRDefault="00365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D8F30" w:rsidR="00B87ED3" w:rsidRPr="008F69F5" w:rsidRDefault="0036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1F567" w:rsidR="00B87ED3" w:rsidRPr="008F69F5" w:rsidRDefault="0036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45025" w:rsidR="00B87ED3" w:rsidRPr="008F69F5" w:rsidRDefault="0036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26AA6" w:rsidR="00B87ED3" w:rsidRPr="008F69F5" w:rsidRDefault="0036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6146B" w:rsidR="00B87ED3" w:rsidRPr="008F69F5" w:rsidRDefault="0036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C3081" w:rsidR="00B87ED3" w:rsidRPr="008F69F5" w:rsidRDefault="0036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140B2" w:rsidR="00B87ED3" w:rsidRPr="008F69F5" w:rsidRDefault="0036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7E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E8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F2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24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606CB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A3594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D4237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F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6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1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BCEEC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C3200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BF34D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5F341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EB250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55789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B3260" w:rsidR="00B87ED3" w:rsidRPr="008F69F5" w:rsidRDefault="0036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1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AFFBB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FDF6F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5EDE7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3B759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4FA76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7A878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F2301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CADEF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C745D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EFC16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79002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3B64B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2E300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9940E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9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2E2DD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21424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FF5F2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A6C05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087DA" w:rsidR="00B87ED3" w:rsidRPr="008F69F5" w:rsidRDefault="0036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BA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27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365F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