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1FE74" w:rsidR="00FD3806" w:rsidRPr="00A72646" w:rsidRDefault="00A76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C69FD" w:rsidR="00FD3806" w:rsidRPr="002A5E6C" w:rsidRDefault="00A76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9DF5F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86545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7E0DE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8AD26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B100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181BD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B60E" w:rsidR="00B87ED3" w:rsidRPr="00AF0D95" w:rsidRDefault="00A76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8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3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6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D4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9D0E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208B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810D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F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1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0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72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0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6C57" w:rsidR="00B87ED3" w:rsidRPr="00AF0D95" w:rsidRDefault="00A76239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C2A6" w:rsidR="00B87ED3" w:rsidRPr="00AF0D95" w:rsidRDefault="00A76239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962D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126A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1E59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7753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46C2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E934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35882" w:rsidR="00B87ED3" w:rsidRPr="00AF0D95" w:rsidRDefault="00A76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2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5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B9E4" w:rsidR="00B87ED3" w:rsidRPr="00AF0D95" w:rsidRDefault="00A76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082A" w:rsidR="00B87ED3" w:rsidRPr="00AF0D95" w:rsidRDefault="00A76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71E23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E9EC5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F692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EF4CF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227BC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04593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0033E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B476" w:rsidR="00B87ED3" w:rsidRPr="00AF0D95" w:rsidRDefault="00A76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1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2944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29FCD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E32F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6544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F769A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BF2D7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DA7D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71C8" w:rsidR="00B87ED3" w:rsidRPr="00AF0D95" w:rsidRDefault="00A76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F1B5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6AFF8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A48A5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1E7C8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43A3" w:rsidR="00B87ED3" w:rsidRPr="00AF0D95" w:rsidRDefault="00A76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D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4F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B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E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B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2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D55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239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