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D1E8B" w:rsidR="00380DB3" w:rsidRPr="0068293E" w:rsidRDefault="00C91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C4B47" w:rsidR="00380DB3" w:rsidRPr="0068293E" w:rsidRDefault="00C91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3FA6A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D2CC4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7BFDA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3EF87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DC752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DEF58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13F4E" w:rsidR="00240DC4" w:rsidRPr="00B03D55" w:rsidRDefault="00C9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0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2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A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0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07491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C52A7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6C4DC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F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7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6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99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4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B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A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67E69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98ADD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46A11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1766C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EF080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208D0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C99B5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C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0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5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8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D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8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CF8C3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C9A75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DD1C3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4D095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CFD0E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62998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03DB5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0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E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5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2477B" w:rsidR="001835FB" w:rsidRPr="00DA1511" w:rsidRDefault="00C91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4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6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C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12D72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8EC94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7A1FA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9AD74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7F376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B8573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BA450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9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68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D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F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3A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B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B4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1B722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4C928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9CD79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3D614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84A36" w:rsidR="009A6C64" w:rsidRPr="00730585" w:rsidRDefault="00C9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D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82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B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5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C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8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3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5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F0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17B3" w:rsidRPr="00B537C7" w:rsidRDefault="00C91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17B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