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E08E" w:rsidR="0061148E" w:rsidRPr="0035681E" w:rsidRDefault="008C3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A7D3" w:rsidR="0061148E" w:rsidRPr="0035681E" w:rsidRDefault="008C3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01D44" w:rsidR="00CD0676" w:rsidRPr="00944D28" w:rsidRDefault="008C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FF86F" w:rsidR="00CD0676" w:rsidRPr="00944D28" w:rsidRDefault="008C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9996E" w:rsidR="00CD0676" w:rsidRPr="00944D28" w:rsidRDefault="008C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B1C2F" w:rsidR="00CD0676" w:rsidRPr="00944D28" w:rsidRDefault="008C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D2076" w:rsidR="00CD0676" w:rsidRPr="00944D28" w:rsidRDefault="008C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47864" w:rsidR="00CD0676" w:rsidRPr="00944D28" w:rsidRDefault="008C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BF0C1" w:rsidR="00CD0676" w:rsidRPr="00944D28" w:rsidRDefault="008C3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4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A10DB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83879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3698A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BCFBC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62345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E5AF2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05F1F" w:rsidR="00B87ED3" w:rsidRPr="00944D28" w:rsidRDefault="008C3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7044" w:rsidR="00B87ED3" w:rsidRPr="00944D28" w:rsidRDefault="008C3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912FE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E6B6B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22A6A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07ED1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89BBD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6995E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D1C8A" w:rsidR="00B87ED3" w:rsidRPr="00944D28" w:rsidRDefault="008C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766F1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0CFF5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1DEC4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E117D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EABF4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3D661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87A6D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26546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647BD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F6D32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936C5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78DF0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7E672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0F828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FA4BC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EC7B4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3E75D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E3D52" w:rsidR="00B87ED3" w:rsidRPr="00944D28" w:rsidRDefault="008C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9D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F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1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ED5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2024-06-07T15:52:00.0000000Z</dcterms:modified>
</coreProperties>
</file>