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508E4" w:rsidR="0061148E" w:rsidRPr="00177744" w:rsidRDefault="00AD5C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5DE3" w:rsidR="0061148E" w:rsidRPr="00177744" w:rsidRDefault="00AD5C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C2153" w:rsidR="00983D57" w:rsidRPr="00177744" w:rsidRDefault="00AD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F2452" w:rsidR="00983D57" w:rsidRPr="00177744" w:rsidRDefault="00AD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72C71" w:rsidR="00983D57" w:rsidRPr="00177744" w:rsidRDefault="00AD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75D0B" w:rsidR="00983D57" w:rsidRPr="00177744" w:rsidRDefault="00AD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4D062" w:rsidR="00983D57" w:rsidRPr="00177744" w:rsidRDefault="00AD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25229" w:rsidR="00983D57" w:rsidRPr="00177744" w:rsidRDefault="00AD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22A92" w:rsidR="00983D57" w:rsidRPr="00177744" w:rsidRDefault="00AD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9E487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6EDEE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982F2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C46AC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DF744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4813B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6DAD2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C7F97" w:rsidR="00B87ED3" w:rsidRPr="00177744" w:rsidRDefault="00AD5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2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1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F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3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E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5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8018F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A6565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DA349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AEE42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9F0C2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7A6ED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9CA75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0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0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D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3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6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B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8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58E93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B00B3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BA845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77AF1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8F2D4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D679E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35381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B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BBEDE" w:rsidR="00B87ED3" w:rsidRPr="00177744" w:rsidRDefault="00AD5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3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4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8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C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7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A78E6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36588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855A0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08C1A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CC932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481B3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6AEB9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D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A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9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B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F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0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9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DDCFA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F716E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1DAAC" w:rsidR="00B87ED3" w:rsidRPr="00177744" w:rsidRDefault="00AD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7E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9B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EB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29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3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F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E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5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4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3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0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C8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7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