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4271D" w:rsidR="0061148E" w:rsidRPr="00C834E2" w:rsidRDefault="001E3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140D5" w:rsidR="0061148E" w:rsidRPr="00C834E2" w:rsidRDefault="001E3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2D507" w:rsidR="00B87ED3" w:rsidRPr="00944D28" w:rsidRDefault="001E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0A77D" w:rsidR="00B87ED3" w:rsidRPr="00944D28" w:rsidRDefault="001E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FC804" w:rsidR="00B87ED3" w:rsidRPr="00944D28" w:rsidRDefault="001E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4AE45" w:rsidR="00B87ED3" w:rsidRPr="00944D28" w:rsidRDefault="001E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04499" w:rsidR="00B87ED3" w:rsidRPr="00944D28" w:rsidRDefault="001E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4ED1E" w:rsidR="00B87ED3" w:rsidRPr="00944D28" w:rsidRDefault="001E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459A4" w:rsidR="00B87ED3" w:rsidRPr="00944D28" w:rsidRDefault="001E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0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0B1F3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BDB1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7FB75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FFD64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4F0A6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9147E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F9A3" w:rsidR="00B87ED3" w:rsidRPr="00944D28" w:rsidRDefault="001E3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4C331" w:rsidR="00B87ED3" w:rsidRPr="00944D28" w:rsidRDefault="001E3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1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06115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78D06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728F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F2840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C40A4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8546B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4B072" w:rsidR="00B87ED3" w:rsidRPr="00944D28" w:rsidRDefault="001E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1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27A60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4505E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3FDC0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73D1F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86FAD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F8C20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F6593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5909E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BF8E9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3EDB9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D5FF7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11CD0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E44B1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7D2DC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8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39B89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43010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38460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EEE7A" w:rsidR="00B87ED3" w:rsidRPr="00944D28" w:rsidRDefault="001E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F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9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3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2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8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613EC"/>
    <w:rsid w:val="001D5720"/>
    <w:rsid w:val="001E3F5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2024-06-09T05:32:00.0000000Z</dcterms:modified>
</coreProperties>
</file>