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453F" w:rsidR="0061148E" w:rsidRPr="00C834E2" w:rsidRDefault="00463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9A9E" w:rsidR="0061148E" w:rsidRPr="00C834E2" w:rsidRDefault="00463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4B6EE" w:rsidR="00B87ED3" w:rsidRPr="00944D28" w:rsidRDefault="0046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6E4E8" w:rsidR="00B87ED3" w:rsidRPr="00944D28" w:rsidRDefault="0046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F933A" w:rsidR="00B87ED3" w:rsidRPr="00944D28" w:rsidRDefault="0046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5E3B2" w:rsidR="00B87ED3" w:rsidRPr="00944D28" w:rsidRDefault="0046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613DE" w:rsidR="00B87ED3" w:rsidRPr="00944D28" w:rsidRDefault="0046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D1EB1" w:rsidR="00B87ED3" w:rsidRPr="00944D28" w:rsidRDefault="0046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F794" w:rsidR="00B87ED3" w:rsidRPr="00944D28" w:rsidRDefault="0046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A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1E3C9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BB989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E25AF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6EC7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039C4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D5D09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5053" w:rsidR="00B87ED3" w:rsidRPr="00944D28" w:rsidRDefault="00463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4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F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9275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2B6DD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743F3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A2A00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6665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0D71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91AB8" w:rsidR="00B87ED3" w:rsidRPr="00944D28" w:rsidRDefault="0046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67DA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59EB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B341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72CA8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5196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D726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FE3F6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F7928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9FC5D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4A6B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9F758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3939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D867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89FC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D093C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A4F92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B4916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2C9CF" w:rsidR="00B87ED3" w:rsidRPr="00944D28" w:rsidRDefault="0046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B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C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5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7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