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062AF" w:rsidR="00C34772" w:rsidRPr="0026421F" w:rsidRDefault="008A16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23990" w:rsidR="00C34772" w:rsidRPr="00D339A1" w:rsidRDefault="008A16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5E282" w:rsidR="002A7340" w:rsidRPr="00CD56BA" w:rsidRDefault="008A1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B6519" w:rsidR="002A7340" w:rsidRPr="00CD56BA" w:rsidRDefault="008A1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41D03" w:rsidR="002A7340" w:rsidRPr="00CD56BA" w:rsidRDefault="008A1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2AD8A" w:rsidR="002A7340" w:rsidRPr="00CD56BA" w:rsidRDefault="008A1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3639C" w:rsidR="002A7340" w:rsidRPr="00CD56BA" w:rsidRDefault="008A1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E9851" w:rsidR="002A7340" w:rsidRPr="00CD56BA" w:rsidRDefault="008A1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84572" w:rsidR="002A7340" w:rsidRPr="00CD56BA" w:rsidRDefault="008A1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6B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7B938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F3D1B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A1DC8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90F49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1847B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122FE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D0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5EF47" w:rsidR="001835FB" w:rsidRPr="000307EE" w:rsidRDefault="008A1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7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5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C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4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8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D021F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FBE8D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1A942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21527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40041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0C5F9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52994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7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D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7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2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A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7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8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8DEAE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E1DC6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00B41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074F8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40CA0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14676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67818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3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9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C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4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5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8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A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7E389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795D3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6B61D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1F6D2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896D6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AB772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583D0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0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B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5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6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F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C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E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4D030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D2F68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08373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BD5A5" w:rsidR="009A6C64" w:rsidRPr="00730585" w:rsidRDefault="008A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6F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52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A9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3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0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F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F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C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8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B6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639" w:rsidRPr="00B537C7" w:rsidRDefault="008A1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280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B9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63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