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8A300" w:rsidR="0061148E" w:rsidRPr="00944D28" w:rsidRDefault="00D81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63FF5" w:rsidR="0061148E" w:rsidRPr="004A7085" w:rsidRDefault="00D81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FBFCD" w:rsidR="00B87ED3" w:rsidRPr="00944D28" w:rsidRDefault="00D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06C30" w:rsidR="00B87ED3" w:rsidRPr="00944D28" w:rsidRDefault="00D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4998E" w:rsidR="00B87ED3" w:rsidRPr="00944D28" w:rsidRDefault="00D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D50A6" w:rsidR="00B87ED3" w:rsidRPr="00944D28" w:rsidRDefault="00D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061E4" w:rsidR="00B87ED3" w:rsidRPr="00944D28" w:rsidRDefault="00D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2E425" w:rsidR="00B87ED3" w:rsidRPr="00944D28" w:rsidRDefault="00D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65630" w:rsidR="00B87ED3" w:rsidRPr="00944D28" w:rsidRDefault="00D8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85B8E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99277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30439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ABB85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B8636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A5BB5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29DA1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838F" w:rsidR="00B87ED3" w:rsidRPr="00944D28" w:rsidRDefault="00D81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5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8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CD74" w:rsidR="00B87ED3" w:rsidRPr="00944D28" w:rsidRDefault="00D81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F0CC" w:rsidR="00B87ED3" w:rsidRPr="00944D28" w:rsidRDefault="00D81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0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40C18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886A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479F4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82610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9C7FA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06C83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1D436" w:rsidR="00B87ED3" w:rsidRPr="00944D28" w:rsidRDefault="00D8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7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8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BC38" w:rsidR="00B87ED3" w:rsidRPr="00944D28" w:rsidRDefault="00D81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640B1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BBA65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B8B05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C6E86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A7BE0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31FFA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FDB23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3441D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08AF4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739F3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81F36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98DA2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56F34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5B76E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2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A287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EDC13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56125" w:rsidR="00B87ED3" w:rsidRPr="00944D28" w:rsidRDefault="00D8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D4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8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8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61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D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F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9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CE4"/>
    <w:rsid w:val="00D22D52"/>
    <w:rsid w:val="00D44308"/>
    <w:rsid w:val="00D72F24"/>
    <w:rsid w:val="00D81F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2024-06-09T02:21:00.0000000Z</dcterms:modified>
</coreProperties>
</file>