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CE24A" w:rsidR="0061148E" w:rsidRPr="000C582F" w:rsidRDefault="008F2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3F50" w:rsidR="0061148E" w:rsidRPr="000C582F" w:rsidRDefault="008F2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4DCFD" w:rsidR="00B87ED3" w:rsidRPr="000C582F" w:rsidRDefault="008F2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E6DC8" w:rsidR="00B87ED3" w:rsidRPr="000C582F" w:rsidRDefault="008F2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48528" w:rsidR="00B87ED3" w:rsidRPr="000C582F" w:rsidRDefault="008F2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C27F2" w:rsidR="00B87ED3" w:rsidRPr="000C582F" w:rsidRDefault="008F2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C2F77" w:rsidR="00B87ED3" w:rsidRPr="000C582F" w:rsidRDefault="008F2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5049B" w:rsidR="00B87ED3" w:rsidRPr="000C582F" w:rsidRDefault="008F2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83A47" w:rsidR="00B87ED3" w:rsidRPr="000C582F" w:rsidRDefault="008F2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8A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9E94C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5720B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A3EC5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6C4F1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4E41F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B1333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A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9A76" w:rsidR="00B87ED3" w:rsidRPr="000C582F" w:rsidRDefault="008F21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4C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F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3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5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6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C0D2B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AEEE1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8A823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C11A8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3B939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A173E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49720" w:rsidR="00B87ED3" w:rsidRPr="000C582F" w:rsidRDefault="008F2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7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EE83F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82487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80743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0F587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575FF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32582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7B91A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2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5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FE59B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22832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7298B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A26CE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E09BE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61B19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BD6B1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1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7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B722" w:rsidR="00B87ED3" w:rsidRPr="000C582F" w:rsidRDefault="008F2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E1FF2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0B28B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BF676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FEDD9" w:rsidR="00B87ED3" w:rsidRPr="000C582F" w:rsidRDefault="008F2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7B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31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5E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4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1CB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2024-06-08T18:09:00.0000000Z</dcterms:modified>
</coreProperties>
</file>