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0FE1" w:rsidR="0061148E" w:rsidRPr="000C582F" w:rsidRDefault="00667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8E42" w:rsidR="0061148E" w:rsidRPr="000C582F" w:rsidRDefault="00667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15551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8DD70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8D26D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8F6F0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83CBD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7A866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E6B04" w:rsidR="00B87ED3" w:rsidRPr="000C582F" w:rsidRDefault="00667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6BD9B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D9E3E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39E67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0F0DC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7A4CB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1BEAC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6AEF4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18E0" w:rsidR="00B87ED3" w:rsidRPr="000C582F" w:rsidRDefault="00667E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B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A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0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7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3FA8F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88C6D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ED72D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FC533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4082A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7AC32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3C211" w:rsidR="00B87ED3" w:rsidRPr="000C582F" w:rsidRDefault="00667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237E7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11973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CF5C5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131C3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F534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67BC2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46730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CFD11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A0B6D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0686D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84AE0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6AE68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A9466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777FB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B0620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65A16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35229" w:rsidR="00B87ED3" w:rsidRPr="000C582F" w:rsidRDefault="00667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07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5D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F9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71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8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2024-06-08T06:17:00.0000000Z</dcterms:modified>
</coreProperties>
</file>