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B224E" w:rsidR="00380DB3" w:rsidRPr="0068293E" w:rsidRDefault="00465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4C4F7" w:rsidR="00380DB3" w:rsidRPr="0068293E" w:rsidRDefault="00465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73891" w:rsidR="00240DC4" w:rsidRPr="00B03D55" w:rsidRDefault="0046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01C9C" w:rsidR="00240DC4" w:rsidRPr="00B03D55" w:rsidRDefault="0046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10F3A" w:rsidR="00240DC4" w:rsidRPr="00B03D55" w:rsidRDefault="0046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ABE55" w:rsidR="00240DC4" w:rsidRPr="00B03D55" w:rsidRDefault="0046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D4047" w:rsidR="00240DC4" w:rsidRPr="00B03D55" w:rsidRDefault="0046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CE6D4" w:rsidR="00240DC4" w:rsidRPr="00B03D55" w:rsidRDefault="0046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7A773" w:rsidR="00240DC4" w:rsidRPr="00B03D55" w:rsidRDefault="0046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1DBA1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35C36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CD30F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5B1F6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5BCA4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491A4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F7880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20C05" w:rsidR="001835FB" w:rsidRPr="00DA1511" w:rsidRDefault="00465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9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9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2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4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E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79C7A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220C9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37C78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7DD42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BD129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88472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79376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A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0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A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F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3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E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1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798EC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B0EEC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71A76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427B8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40BDE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051F2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4BEF7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2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8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E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4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8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4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E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1578A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05D34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5BF74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5CD47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7267F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35A7F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5DADB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8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4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E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1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C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3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9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B6A41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89B79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62692" w:rsidR="009A6C64" w:rsidRPr="00730585" w:rsidRDefault="0046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2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F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D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6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8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1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2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0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6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E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D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2C5" w:rsidRPr="00B537C7" w:rsidRDefault="00465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2C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