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4B9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B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B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E698EF" w:rsidR="003D2FC0" w:rsidRPr="004229B4" w:rsidRDefault="00241B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FBC64" w:rsidR="004229B4" w:rsidRPr="0083297E" w:rsidRDefault="00241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1440E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F3356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1B921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9150A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16E70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810EA1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31528" w:rsidR="006F51AE" w:rsidRPr="002D6604" w:rsidRDefault="00241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737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BA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0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DCE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2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41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6C2D5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6945B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367F11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446E5E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DDCD9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4F44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AD38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223A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EB80D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5AC2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A63BC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BA6B2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E1DE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7CD3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E6ACB2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B7C6BE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90282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C6D92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BD240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AC37A0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645B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BF2F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914DE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A9C3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C1E0D0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1835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161C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8D3D10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090D3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785732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750AE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5E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7D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2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47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8CE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C69BF" w:rsidR="004229B4" w:rsidRPr="0083297E" w:rsidRDefault="00241B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07ED57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5058B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EE7BAD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801A4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EA403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AE217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1FF41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6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2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FEAD1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69C9D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9BCB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1D5A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7E58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9C914C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7437CD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EA853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88B11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4ABA5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FFC1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CF2D57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9A9C7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B086D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6573CE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60A93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73CF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BEA30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60E2D4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A283D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7A90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9A43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8EA68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8792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F2890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0E087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3C001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CEEAC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6C03B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47E3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0B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A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E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8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4FC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67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3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BF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6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76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B8D95" w:rsidR="004229B4" w:rsidRPr="0083297E" w:rsidRDefault="00241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D773A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3E7339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55424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249E1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8DD2C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CAB8B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20ECF" w:rsidR="00671199" w:rsidRPr="002D6604" w:rsidRDefault="00241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14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1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1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8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3652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30AAA5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422BE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C9AC2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6215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B0EFF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776F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35F2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5010C5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6A4FEC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366F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8D5D2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B07B4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CA38A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3AAB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9A3A6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E71C4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0894B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BD418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0AFE7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8B0E5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A5927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675AB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13FBF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5F8FD0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4AB49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18488F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41CB7B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EFC852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096356" w:rsidR="009A6C64" w:rsidRPr="002E08C9" w:rsidRDefault="00241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46F12" w:rsidR="009A6C64" w:rsidRPr="00241BA5" w:rsidRDefault="00241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F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9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B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6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9B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0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4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B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D70F1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2A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0E765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09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BF33A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29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B746F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27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F6ED1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6A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74D5B" w:rsidR="00884AB4" w:rsidRPr="003D2FC0" w:rsidRDefault="00241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1A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5A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9D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5C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55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DB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321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BA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