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CEEA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315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315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2ADBEC" w:rsidR="004A7F4E" w:rsidRPr="006C2771" w:rsidRDefault="00CF31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2DB8CB" w:rsidR="00266CB6" w:rsidRPr="009C572F" w:rsidRDefault="00CF31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BBBB0" w:rsidR="000D4B2E" w:rsidRPr="006C2771" w:rsidRDefault="00CF3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926CA" w:rsidR="000D4B2E" w:rsidRPr="006C2771" w:rsidRDefault="00CF3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1360C" w:rsidR="000D4B2E" w:rsidRPr="006C2771" w:rsidRDefault="00CF3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E0B5BB" w:rsidR="000D4B2E" w:rsidRPr="006C2771" w:rsidRDefault="00CF3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B7CE57" w:rsidR="000D4B2E" w:rsidRPr="006C2771" w:rsidRDefault="00CF3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8B167" w:rsidR="000D4B2E" w:rsidRPr="006C2771" w:rsidRDefault="00CF3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A61E72" w:rsidR="000D4B2E" w:rsidRPr="006C2771" w:rsidRDefault="00CF31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BD42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433BA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EB6F2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24E52C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895F7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20F7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1420D6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84486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F124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87E72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9526A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DECB5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155F1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0BC1D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6E2C0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558C9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88AAA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F7536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F6AE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D60D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AF171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C1260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8FA90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0CD13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B660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92FC9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8A7B1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AC0A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2A45A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74F3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7219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11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2E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5A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D3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1F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F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32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56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9C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AF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A4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5D410B" w:rsidR="00266CB6" w:rsidRPr="009C572F" w:rsidRDefault="00CF31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9C957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F3C41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F1039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FEB32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460527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FEC34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163491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09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C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9F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DBE32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6930F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8667C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65007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5E06C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CDE10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70A43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6EA14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50193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F75B5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6A891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B043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CC80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84C7E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D9131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DEB41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4D0F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F2B00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E51F2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E6675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A0CBF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200A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0263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CBAA2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6BAA9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15AE1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A7A9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7F282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3C98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9ACFA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D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8F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5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CF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04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65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FE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51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94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82413F" w:rsidR="00266CB6" w:rsidRPr="009C572F" w:rsidRDefault="00CF31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04D18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AB699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A4CFB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915E3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D9E844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748BB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BC2E2" w:rsidR="001458D3" w:rsidRPr="006C2771" w:rsidRDefault="00CF31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0A1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929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C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C1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92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B66F46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90ADF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C26BF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EFFFA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FA303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CF41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DAFA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D3A4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1154A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BDB93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F2440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69718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FC9E2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E4AAF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93A0B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CC53D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6D422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40C2F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56D57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701A0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D0533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F0AC9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7D153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C7FD5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C72D7" w:rsidR="009A6C64" w:rsidRPr="00CF315E" w:rsidRDefault="00CF3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31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F00E5" w:rsidR="009A6C64" w:rsidRPr="00CF315E" w:rsidRDefault="00CF31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31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31A17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65F43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63826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8CB8E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4AFAD" w:rsidR="009A6C64" w:rsidRPr="006C2771" w:rsidRDefault="00CF31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45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6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5B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BC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A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5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F4C8E" w:rsidR="004A7F4E" w:rsidRPr="006C2771" w:rsidRDefault="00CF3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95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F74A7D" w:rsidR="004A7F4E" w:rsidRPr="006C2771" w:rsidRDefault="00CF31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E53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E0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FA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1E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96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27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04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800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5A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23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C65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F3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A5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873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4E6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315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