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FC5E7E" w:rsidR="00CF4FE4" w:rsidRPr="00001383" w:rsidRDefault="00941D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6FD15" w:rsidR="00600262" w:rsidRPr="00001383" w:rsidRDefault="0094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3AD35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EBFEB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C30653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77E49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5A6470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9159C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B58E3" w:rsidR="004738BE" w:rsidRPr="00001383" w:rsidRDefault="0094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A58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68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D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F2D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AA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5A50A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453B14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B948A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CA68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51705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C09659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CB86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4D797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7A7C3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561BBC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2D45E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F1016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32CAF9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A9C49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CB0CF5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04432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7C561A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B53C6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29F6D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3A9B8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C4018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27D6C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3C6C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D7F0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F07D0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7A7604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6473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AEA6A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5C4A2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35658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84561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E6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F9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E3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444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C9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26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0D8855" w:rsidR="00600262" w:rsidRPr="00001383" w:rsidRDefault="0094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AFFA3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CF37B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B243E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416B8D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2F8BFE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F1AB30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E8D43E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D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6C10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8FAEA4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F84A4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62D20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0E1F09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3C976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7148D5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5A3E69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46357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6E82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93CC0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E095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A1043D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65C16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F0EC4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536CE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7DF713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CAFDA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EC5D4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2447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D9F1A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1F7CA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BD6DC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94D71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995A44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240CC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8071C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6A1876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5CAFE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D0BA6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D797D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0A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3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74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6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23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3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BB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D37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1F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80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29DA38" w:rsidR="00600262" w:rsidRPr="00001383" w:rsidRDefault="0094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FEFB4D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4BB4A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5DA4A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7D4AA7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9B7694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D3F2A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49DD94" w:rsidR="00E312E3" w:rsidRPr="00001383" w:rsidRDefault="0094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0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DE6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C4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D0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B578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17E46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1E6A2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545F7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6BBC6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053D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CAE4EC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F1329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66352D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F78E8A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8288B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7D9D85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09CAA6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FFC5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7232A8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224ED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52341F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CA5D7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147D3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022692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297F52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857E2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171BA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084E11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AE2B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BC87B6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D4000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AF979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1C8D43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64FFE" w:rsidR="009A6C64" w:rsidRPr="00001383" w:rsidRDefault="0094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7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510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51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45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A9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71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CC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F9F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A0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68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1F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69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56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6D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B0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6E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08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5D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76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16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2B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11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D1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AE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F3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8B2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1D5C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