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4C75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26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260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A69666" w:rsidR="004A7F4E" w:rsidRPr="006C2771" w:rsidRDefault="00AB26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3D41B" w:rsidR="00266CB6" w:rsidRPr="009C572F" w:rsidRDefault="00AB2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3B069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87DBB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EA29A8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88854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D4624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423BE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83E4E" w:rsidR="000D4B2E" w:rsidRPr="006C2771" w:rsidRDefault="00AB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0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A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74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8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F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AD7DD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0462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B9A78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40ED4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7E20F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A802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2340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F329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FDD3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D094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27448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12699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858B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5B0B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4C9B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2C5C2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39834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EC1B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1DC5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618B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36E1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B77E2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DC9E9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F108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97384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8E16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9CE3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E775F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2E5D7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3C1F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431E7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B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9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D2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3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9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E7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1138F" w:rsidR="00266CB6" w:rsidRPr="009C572F" w:rsidRDefault="00AB2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22CA1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29905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8903F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CF0EC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A3C58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BEB46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4E8D0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8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83E97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36BB7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96C46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EF453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66EF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F600D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0C0C4" w:rsidR="009A6C64" w:rsidRPr="00AB2605" w:rsidRDefault="00AB26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6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7429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00186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3FDD8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05AA7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5869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521C4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C6776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443C1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67236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7BE21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EAC0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2357B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D5B77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00FC9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674D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C47D2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6F48D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F78E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73744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F8BC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F6CC9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8CBC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A9B1B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27C0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E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03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38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D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2C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3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C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B0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A1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F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184A88" w:rsidR="00266CB6" w:rsidRPr="009C572F" w:rsidRDefault="00AB2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6AD4D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144AF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B3EB7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AE8F9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18789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73F80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966B2" w:rsidR="001458D3" w:rsidRPr="006C2771" w:rsidRDefault="00AB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36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93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1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16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8FE9C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A6653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A6A82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1AED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268C8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B366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492F4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3C3C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D8D1A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4124D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8E58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6CAD2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AAC81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3FEFB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042D8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54BD6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767BF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7166D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33F0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ECEA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F4E01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A848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F6B0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FD381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71C60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87A32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6AFBE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2C7ED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38A55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1304B" w:rsidR="009A6C64" w:rsidRPr="006C2771" w:rsidRDefault="00AB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6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5D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7D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3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9B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B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9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1E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28A27" w:rsidR="004A7F4E" w:rsidRPr="006C2771" w:rsidRDefault="00AB26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57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6A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05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DF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52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25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E1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F3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A3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8D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19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C5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22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CB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CD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C1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C8A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260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